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53B" w:rsidRDefault="006519E1" w:rsidP="006519E1">
      <w:pPr>
        <w:pStyle w:val="a5"/>
        <w:spacing w:before="0" w:after="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Оформление контрольной работы</w:t>
      </w:r>
    </w:p>
    <w:p w:rsidR="00A4236A" w:rsidRDefault="00A4236A" w:rsidP="00B376C7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4236A" w:rsidRDefault="00A4236A" w:rsidP="00A4236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7FA6">
        <w:rPr>
          <w:rFonts w:ascii="Times New Roman" w:hAnsi="Times New Roman" w:cs="Times New Roman"/>
          <w:sz w:val="28"/>
          <w:szCs w:val="28"/>
        </w:rPr>
        <w:t>Выбор темы -самостоятельно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236A" w:rsidRDefault="00A4236A" w:rsidP="00A4236A">
      <w:pPr>
        <w:pStyle w:val="a3"/>
        <w:spacing w:line="360" w:lineRule="auto"/>
        <w:ind w:left="709"/>
        <w:contextualSpacing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2. Объем работы до </w:t>
      </w:r>
      <w:r w:rsidR="00F32852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страниц печатного текста.</w:t>
      </w:r>
      <w:r>
        <w:rPr>
          <w:sz w:val="28"/>
          <w:szCs w:val="28"/>
        </w:rPr>
        <w:t xml:space="preserve">     </w:t>
      </w:r>
    </w:p>
    <w:p w:rsidR="00A4236A" w:rsidRDefault="00A4236A" w:rsidP="00A4236A">
      <w:pPr>
        <w:pStyle w:val="a3"/>
        <w:spacing w:line="360" w:lineRule="auto"/>
        <w:ind w:left="709"/>
        <w:contextualSpacing/>
        <w:jc w:val="both"/>
        <w:rPr>
          <w:color w:val="auto"/>
          <w:sz w:val="28"/>
          <w:szCs w:val="28"/>
        </w:rPr>
      </w:pPr>
      <w:r>
        <w:rPr>
          <w:b w:val="0"/>
          <w:sz w:val="28"/>
          <w:szCs w:val="28"/>
        </w:rPr>
        <w:t>3.</w:t>
      </w:r>
      <w:r>
        <w:rPr>
          <w:b w:val="0"/>
          <w:color w:val="auto"/>
          <w:sz w:val="28"/>
          <w:szCs w:val="28"/>
        </w:rPr>
        <w:t>Требования к оформлению текста: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работа выполняется на компьютере;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размер бумаги стандартного формата А4 (210 х 297 мм);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поля: левое – 30 мм, верхнее – 20 мм, правое – 10 мм, нижнее – 20 мм;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ориентация: книжная;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 xml:space="preserve">шрифт: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Times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New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Roman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 xml:space="preserve">кегель: 14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пт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(пунктов);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междустрочный интервал: полуторный;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форматирование основного текста и ссылок – в параметре «по ширине»;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цвет шрифта – черный;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>красная строка – 1,5 см.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 Работа должна носить самостоятельный характер. Копирование из Интернета не допускается. (</w:t>
      </w:r>
      <w:r>
        <w:rPr>
          <w:rFonts w:ascii="Times New Roman" w:hAnsi="Times New Roman"/>
          <w:b/>
          <w:color w:val="auto"/>
          <w:sz w:val="28"/>
          <w:szCs w:val="28"/>
        </w:rPr>
        <w:t>При обнаружении копирования работа не засчитывается)</w:t>
      </w: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4236A" w:rsidRDefault="00A4236A" w:rsidP="00A4236A">
      <w:pPr>
        <w:pStyle w:val="a5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Выполненную работу в </w:t>
      </w:r>
      <w:r>
        <w:rPr>
          <w:rFonts w:ascii="Times New Roman" w:hAnsi="Times New Roman"/>
          <w:color w:val="auto"/>
          <w:sz w:val="28"/>
          <w:szCs w:val="28"/>
          <w:lang w:val="en-US"/>
        </w:rPr>
        <w:t>Word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овском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файле направлять мне в личный чат. Название файла: </w:t>
      </w:r>
      <w:r w:rsidR="00022A28">
        <w:rPr>
          <w:rFonts w:ascii="Times New Roman" w:hAnsi="Times New Roman"/>
          <w:color w:val="auto"/>
          <w:sz w:val="28"/>
          <w:szCs w:val="28"/>
        </w:rPr>
        <w:t xml:space="preserve">например </w:t>
      </w:r>
      <w:bookmarkStart w:id="0" w:name="_GoBack"/>
      <w:bookmarkEnd w:id="0"/>
      <w:r>
        <w:rPr>
          <w:rFonts w:ascii="Times New Roman" w:hAnsi="Times New Roman"/>
          <w:color w:val="auto"/>
          <w:sz w:val="28"/>
          <w:szCs w:val="28"/>
        </w:rPr>
        <w:t xml:space="preserve">«Петров А.И. </w:t>
      </w:r>
      <w:r w:rsidR="006862EC">
        <w:rPr>
          <w:rFonts w:ascii="Times New Roman" w:hAnsi="Times New Roman"/>
          <w:color w:val="auto"/>
          <w:sz w:val="28"/>
          <w:szCs w:val="28"/>
        </w:rPr>
        <w:t xml:space="preserve"> и шифр группы</w:t>
      </w:r>
    </w:p>
    <w:sectPr w:rsidR="00A4236A" w:rsidSect="00DA7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797D"/>
    <w:multiLevelType w:val="hybridMultilevel"/>
    <w:tmpl w:val="26E8E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3EBC"/>
    <w:rsid w:val="00022A28"/>
    <w:rsid w:val="000E78C2"/>
    <w:rsid w:val="00223EBC"/>
    <w:rsid w:val="0029327D"/>
    <w:rsid w:val="00337FA6"/>
    <w:rsid w:val="0035253B"/>
    <w:rsid w:val="004A2D3B"/>
    <w:rsid w:val="004B2152"/>
    <w:rsid w:val="00626CE5"/>
    <w:rsid w:val="006301D1"/>
    <w:rsid w:val="006519E1"/>
    <w:rsid w:val="006862EC"/>
    <w:rsid w:val="00703690"/>
    <w:rsid w:val="00882519"/>
    <w:rsid w:val="009319FD"/>
    <w:rsid w:val="00941F2B"/>
    <w:rsid w:val="009D7CDC"/>
    <w:rsid w:val="00A4236A"/>
    <w:rsid w:val="00A576C7"/>
    <w:rsid w:val="00AA73C5"/>
    <w:rsid w:val="00AE1577"/>
    <w:rsid w:val="00AF4BC8"/>
    <w:rsid w:val="00B376C7"/>
    <w:rsid w:val="00D60FA9"/>
    <w:rsid w:val="00DA7A76"/>
    <w:rsid w:val="00EE0159"/>
    <w:rsid w:val="00F32852"/>
    <w:rsid w:val="00F94F84"/>
    <w:rsid w:val="00F9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84CA"/>
  <w15:docId w15:val="{E44B2517-96A1-4FC1-8000-799AAC85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376C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5"/>
      <w:szCs w:val="25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376C7"/>
    <w:rPr>
      <w:rFonts w:ascii="Times New Roman" w:eastAsia="Times New Roman" w:hAnsi="Times New Roman" w:cs="Times New Roman"/>
      <w:b/>
      <w:color w:val="000000"/>
      <w:sz w:val="25"/>
      <w:szCs w:val="25"/>
      <w:lang w:eastAsia="ru-RU"/>
    </w:rPr>
  </w:style>
  <w:style w:type="paragraph" w:styleId="a5">
    <w:name w:val="Normal (Web)"/>
    <w:basedOn w:val="a"/>
    <w:link w:val="a6"/>
    <w:uiPriority w:val="99"/>
    <w:rsid w:val="00B376C7"/>
    <w:pPr>
      <w:spacing w:before="105" w:after="105" w:line="240" w:lineRule="auto"/>
    </w:pPr>
    <w:rPr>
      <w:rFonts w:ascii="Verdana" w:eastAsia="Times New Roman" w:hAnsi="Verdana" w:cs="Times New Roman"/>
      <w:color w:val="0D3284"/>
      <w:sz w:val="18"/>
      <w:szCs w:val="18"/>
      <w:lang w:eastAsia="ru-RU"/>
    </w:rPr>
  </w:style>
  <w:style w:type="character" w:customStyle="1" w:styleId="a6">
    <w:name w:val="Обычный (веб) Знак"/>
    <w:basedOn w:val="a0"/>
    <w:link w:val="a5"/>
    <w:uiPriority w:val="99"/>
    <w:locked/>
    <w:rsid w:val="00B376C7"/>
    <w:rPr>
      <w:rFonts w:ascii="Verdana" w:eastAsia="Times New Roman" w:hAnsi="Verdana" w:cs="Times New Roman"/>
      <w:color w:val="0D3284"/>
      <w:sz w:val="18"/>
      <w:szCs w:val="18"/>
      <w:lang w:eastAsia="ru-RU"/>
    </w:rPr>
  </w:style>
  <w:style w:type="paragraph" w:styleId="a7">
    <w:name w:val="No Spacing"/>
    <w:uiPriority w:val="1"/>
    <w:qFormat/>
    <w:rsid w:val="00882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37CBE1A56461B45AC185FE88184DD84" ma:contentTypeVersion="14" ma:contentTypeDescription="Создание документа." ma:contentTypeScope="" ma:versionID="9f7ceeae7f82a95bbf8821a8c625200b">
  <xsd:schema xmlns:xsd="http://www.w3.org/2001/XMLSchema" xmlns:xs="http://www.w3.org/2001/XMLSchema" xmlns:p="http://schemas.microsoft.com/office/2006/metadata/properties" xmlns:ns2="f022c585-9c34-4bb7-8a0c-400909e92b31" xmlns:ns3="f85636d4-1ab4-421e-89a7-8fe54a22505a" targetNamespace="http://schemas.microsoft.com/office/2006/metadata/properties" ma:root="true" ma:fieldsID="d471f016fcbf933cd3152e3a1d97f210" ns2:_="" ns3:_="">
    <xsd:import namespace="f022c585-9c34-4bb7-8a0c-400909e92b31"/>
    <xsd:import namespace="f85636d4-1ab4-421e-89a7-8fe54a2250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2c585-9c34-4bb7-8a0c-400909e92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63112975-cae8-4059-907a-90037cf984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636d4-1ab4-421e-89a7-8fe54a2250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26458cd-28e2-4678-9037-ff3143cd39c9}" ma:internalName="TaxCatchAll" ma:showField="CatchAllData" ma:web="f85636d4-1ab4-421e-89a7-8fe54a2250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5636d4-1ab4-421e-89a7-8fe54a22505a" xsi:nil="true"/>
    <lcf76f155ced4ddcb4097134ff3c332f xmlns="f022c585-9c34-4bb7-8a0c-400909e92b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89EB16-F978-49BF-A85D-CC37BF28AA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6DEDF-69B9-4DD8-A1A4-3297F4F18F1C}"/>
</file>

<file path=customXml/itemProps3.xml><?xml version="1.0" encoding="utf-8"?>
<ds:datastoreItem xmlns:ds="http://schemas.openxmlformats.org/officeDocument/2006/customXml" ds:itemID="{22900F91-7892-4E92-897E-8FB1ABD890F6}"/>
</file>

<file path=customXml/itemProps4.xml><?xml version="1.0" encoding="utf-8"?>
<ds:datastoreItem xmlns:ds="http://schemas.openxmlformats.org/officeDocument/2006/customXml" ds:itemID="{A59C1CC5-AD7E-479A-B782-8F7DC25D1E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LNV</dc:creator>
  <cp:keywords/>
  <dc:description/>
  <cp:lastModifiedBy>Lenovo</cp:lastModifiedBy>
  <cp:revision>21</cp:revision>
  <dcterms:created xsi:type="dcterms:W3CDTF">2020-05-18T15:39:00Z</dcterms:created>
  <dcterms:modified xsi:type="dcterms:W3CDTF">2024-02-12T19:42:00Z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0x010100637CBE1A56461B45AC185FE88184DD84</vt:lpwstr>
  </property>
</Properties>
</file>