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D2" w:rsidRDefault="00A06BD2" w:rsidP="00A06BD2">
      <w:pPr>
        <w:jc w:val="both"/>
        <w:rPr>
          <w:sz w:val="28"/>
        </w:rPr>
      </w:pPr>
    </w:p>
    <w:p w:rsidR="00D07241" w:rsidRPr="00E22CDD" w:rsidRDefault="00A06BD2" w:rsidP="00D07241">
      <w:pPr>
        <w:tabs>
          <w:tab w:val="left" w:pos="1410"/>
        </w:tabs>
        <w:ind w:firstLine="567"/>
        <w:jc w:val="both"/>
        <w:rPr>
          <w:sz w:val="28"/>
        </w:rPr>
      </w:pPr>
      <w:r>
        <w:rPr>
          <w:sz w:val="28"/>
        </w:rPr>
        <w:t xml:space="preserve">9. </w:t>
      </w:r>
      <w:r w:rsidR="00D07241">
        <w:rPr>
          <w:sz w:val="28"/>
        </w:rPr>
        <w:t xml:space="preserve">Разработать схему устройства, которое имело бы </w:t>
      </w:r>
      <w:bookmarkStart w:id="0" w:name="_GoBack"/>
      <w:r w:rsidR="00D07241">
        <w:rPr>
          <w:sz w:val="28"/>
        </w:rPr>
        <w:t xml:space="preserve">цикл из восьми тактов </w:t>
      </w:r>
      <w:bookmarkEnd w:id="0"/>
      <w:r w:rsidR="00D07241">
        <w:rPr>
          <w:sz w:val="28"/>
        </w:rPr>
        <w:t xml:space="preserve">и выдавало </w:t>
      </w:r>
      <w:proofErr w:type="gramStart"/>
      <w:r w:rsidR="00D07241">
        <w:rPr>
          <w:sz w:val="28"/>
        </w:rPr>
        <w:t>на  выходе</w:t>
      </w:r>
      <w:proofErr w:type="gramEnd"/>
      <w:r w:rsidR="00D07241">
        <w:rPr>
          <w:sz w:val="28"/>
        </w:rPr>
        <w:t xml:space="preserve"> последовательность импульсов </w:t>
      </w:r>
      <w:r w:rsidR="00D07241">
        <w:rPr>
          <w:sz w:val="28"/>
          <w:lang w:val="en-US"/>
        </w:rPr>
        <w:t>A</w:t>
      </w:r>
      <w:r w:rsidR="00D07241">
        <w:rPr>
          <w:sz w:val="28"/>
        </w:rPr>
        <w:t xml:space="preserve"> при значении управляющего сигнала </w:t>
      </w:r>
      <w:r w:rsidR="00D07241">
        <w:rPr>
          <w:sz w:val="28"/>
          <w:lang w:val="en-US"/>
        </w:rPr>
        <w:t>Z</w:t>
      </w:r>
      <w:r w:rsidR="00D07241">
        <w:rPr>
          <w:sz w:val="28"/>
        </w:rPr>
        <w:t xml:space="preserve">=1 и </w:t>
      </w:r>
      <w:r w:rsidR="00D07241">
        <w:rPr>
          <w:sz w:val="28"/>
          <w:lang w:val="en-US"/>
        </w:rPr>
        <w:t>B</w:t>
      </w:r>
      <w:r w:rsidR="00D07241">
        <w:rPr>
          <w:sz w:val="28"/>
        </w:rPr>
        <w:t xml:space="preserve"> при </w:t>
      </w:r>
      <w:r w:rsidR="00D07241">
        <w:rPr>
          <w:sz w:val="28"/>
          <w:lang w:val="en-US"/>
        </w:rPr>
        <w:t>Z</w:t>
      </w:r>
      <w:r w:rsidR="00D07241">
        <w:rPr>
          <w:sz w:val="28"/>
        </w:rPr>
        <w:t xml:space="preserve">=0. Устройство построить на триггерах и логических элементах из библиотеки </w:t>
      </w:r>
      <w:r w:rsidR="00D07241">
        <w:rPr>
          <w:sz w:val="28"/>
          <w:lang w:val="en-US"/>
        </w:rPr>
        <w:t>MISC</w:t>
      </w:r>
      <w:r w:rsidR="00D07241">
        <w:rPr>
          <w:sz w:val="28"/>
        </w:rPr>
        <w:t>.</w:t>
      </w:r>
    </w:p>
    <w:p w:rsidR="00A06BD2" w:rsidRDefault="00A06BD2" w:rsidP="00A06BD2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964"/>
        <w:gridCol w:w="928"/>
      </w:tblGrid>
      <w:tr w:rsidR="00D07241" w:rsidTr="001B6317">
        <w:trPr>
          <w:cantSplit/>
        </w:trPr>
        <w:tc>
          <w:tcPr>
            <w:tcW w:w="770" w:type="dxa"/>
            <w:vMerge w:val="restart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</w:p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Такт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pStyle w:val="7"/>
            </w:pPr>
            <w:r>
              <w:t>В а р и а н т ы</w:t>
            </w:r>
          </w:p>
        </w:tc>
      </w:tr>
      <w:tr w:rsidR="001B6317" w:rsidTr="001B6317">
        <w:trPr>
          <w:cantSplit/>
        </w:trPr>
        <w:tc>
          <w:tcPr>
            <w:tcW w:w="770" w:type="dxa"/>
            <w:vMerge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</w:p>
        </w:tc>
        <w:tc>
          <w:tcPr>
            <w:tcW w:w="0" w:type="auto"/>
            <w:gridSpan w:val="2"/>
          </w:tcPr>
          <w:p w:rsidR="001B6317" w:rsidRDefault="001B6317" w:rsidP="001B6317">
            <w:pPr>
              <w:tabs>
                <w:tab w:val="left" w:pos="1410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:rsidR="001B6317" w:rsidTr="001B6317">
        <w:trPr>
          <w:cantSplit/>
        </w:trPr>
        <w:tc>
          <w:tcPr>
            <w:tcW w:w="770" w:type="dxa"/>
            <w:vMerge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1B6317" w:rsidTr="001B6317">
        <w:tc>
          <w:tcPr>
            <w:tcW w:w="770" w:type="dxa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B6317" w:rsidRPr="00E22CDD" w:rsidTr="001B6317">
        <w:tc>
          <w:tcPr>
            <w:tcW w:w="770" w:type="dxa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B6317" w:rsidTr="001B6317">
        <w:tc>
          <w:tcPr>
            <w:tcW w:w="770" w:type="dxa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B6317" w:rsidTr="001B6317">
        <w:tc>
          <w:tcPr>
            <w:tcW w:w="770" w:type="dxa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B6317" w:rsidTr="001B6317">
        <w:tc>
          <w:tcPr>
            <w:tcW w:w="770" w:type="dxa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B6317" w:rsidTr="001B6317">
        <w:tc>
          <w:tcPr>
            <w:tcW w:w="770" w:type="dxa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B6317" w:rsidTr="001B6317">
        <w:tc>
          <w:tcPr>
            <w:tcW w:w="770" w:type="dxa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B6317" w:rsidTr="001B6317">
        <w:tc>
          <w:tcPr>
            <w:tcW w:w="770" w:type="dxa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1B6317" w:rsidRDefault="001B6317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07241" w:rsidRDefault="00D07241" w:rsidP="00A06BD2">
      <w:pPr>
        <w:jc w:val="both"/>
        <w:rPr>
          <w:sz w:val="28"/>
        </w:rPr>
      </w:pPr>
    </w:p>
    <w:sectPr w:rsidR="00D07241" w:rsidSect="0097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703"/>
    <w:rsid w:val="00182703"/>
    <w:rsid w:val="001B6317"/>
    <w:rsid w:val="006328D2"/>
    <w:rsid w:val="009758D0"/>
    <w:rsid w:val="00A06BD2"/>
    <w:rsid w:val="00B37190"/>
    <w:rsid w:val="00D07241"/>
    <w:rsid w:val="00E2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A1228-9B6B-45FC-9D96-D3A00473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07241"/>
    <w:pPr>
      <w:keepNext/>
      <w:tabs>
        <w:tab w:val="left" w:pos="141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D0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328D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328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mishqe@66.ru</cp:lastModifiedBy>
  <cp:revision>3</cp:revision>
  <dcterms:created xsi:type="dcterms:W3CDTF">2021-03-27T13:19:00Z</dcterms:created>
  <dcterms:modified xsi:type="dcterms:W3CDTF">2021-11-08T19:09:00Z</dcterms:modified>
</cp:coreProperties>
</file>